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A05F" w14:textId="26740785" w:rsidR="00511253" w:rsidRDefault="00511253" w:rsidP="00923554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AE21B3">
        <w:rPr>
          <w:rFonts w:cstheme="minorHAnsi"/>
          <w:b/>
          <w:bCs/>
        </w:rPr>
        <w:t xml:space="preserve">Mühendislik ve Mimarlık </w:t>
      </w:r>
      <w:r w:rsidRPr="00511253">
        <w:rPr>
          <w:rFonts w:cstheme="minorHAnsi"/>
          <w:b/>
          <w:bCs/>
        </w:rPr>
        <w:t>Fakültesi,</w:t>
      </w:r>
      <w:r w:rsidR="00183DFE">
        <w:rPr>
          <w:rFonts w:cstheme="minorHAnsi"/>
          <w:b/>
          <w:bCs/>
        </w:rPr>
        <w:t xml:space="preserve"> </w:t>
      </w:r>
      <w:r w:rsidR="00D4255D">
        <w:rPr>
          <w:rFonts w:cstheme="minorHAnsi"/>
          <w:b/>
          <w:bCs/>
        </w:rPr>
        <w:t xml:space="preserve">Endüstri </w:t>
      </w:r>
      <w:r w:rsidR="008C63E5">
        <w:rPr>
          <w:rFonts w:cstheme="minorHAnsi"/>
          <w:b/>
          <w:bCs/>
        </w:rPr>
        <w:t>Mühendisliği</w:t>
      </w:r>
      <w:r w:rsidR="00183DFE">
        <w:rPr>
          <w:rFonts w:cstheme="minorHAnsi"/>
          <w:b/>
          <w:bCs/>
        </w:rPr>
        <w:t xml:space="preserve"> *İngilizce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923554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923554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0C4AB2">
        <w:rPr>
          <w:rFonts w:cstheme="minorHAnsi"/>
          <w:b/>
          <w:bCs/>
        </w:rPr>
        <w:t>Doç.</w:t>
      </w:r>
      <w:r w:rsidR="00CE50EA" w:rsidRPr="00CE50EA">
        <w:rPr>
          <w:rFonts w:cstheme="minorHAnsi"/>
          <w:b/>
          <w:bCs/>
        </w:rPr>
        <w:t xml:space="preserve"> Dr.</w:t>
      </w:r>
      <w:r w:rsidR="00CE50EA">
        <w:rPr>
          <w:rFonts w:cstheme="minorHAnsi"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923554">
      <w:pPr>
        <w:spacing w:after="0" w:line="360" w:lineRule="auto"/>
        <w:jc w:val="both"/>
        <w:rPr>
          <w:rFonts w:cstheme="minorHAnsi"/>
        </w:rPr>
      </w:pPr>
    </w:p>
    <w:p w14:paraId="1B6958B5" w14:textId="77777777" w:rsidR="00923554" w:rsidRPr="00511253" w:rsidRDefault="00923554" w:rsidP="0092355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18.08.2025 – 01.09.2025</w:t>
      </w:r>
    </w:p>
    <w:p w14:paraId="337CD80B" w14:textId="49C993E3" w:rsidR="00923554" w:rsidRDefault="00923554" w:rsidP="00923554">
      <w:pPr>
        <w:spacing w:after="0" w:line="360" w:lineRule="auto"/>
        <w:jc w:val="both"/>
        <w:rPr>
          <w:rFonts w:cstheme="minorHAnsi"/>
        </w:rPr>
      </w:pPr>
      <w:r w:rsidRPr="009F4FF9">
        <w:rPr>
          <w:rFonts w:cstheme="minorHAnsi"/>
          <w:b/>
          <w:bCs/>
        </w:rPr>
        <w:t xml:space="preserve">Resmî Gazete İlan Tarihi ve Sayısı: </w:t>
      </w:r>
      <w:r w:rsidRPr="009F4FF9">
        <w:rPr>
          <w:rFonts w:cstheme="minorHAnsi"/>
        </w:rPr>
        <w:t xml:space="preserve">18.08.2025 tarih ve </w:t>
      </w:r>
      <w:r w:rsidR="009F4FF9" w:rsidRPr="009F4FF9">
        <w:rPr>
          <w:rFonts w:cstheme="minorHAnsi"/>
        </w:rPr>
        <w:t>32990</w:t>
      </w:r>
      <w:r w:rsidR="009F4FF9" w:rsidRPr="009F4FF9">
        <w:rPr>
          <w:rFonts w:cstheme="minorHAnsi"/>
        </w:rPr>
        <w:t xml:space="preserve"> </w:t>
      </w:r>
      <w:r w:rsidRPr="009F4FF9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923554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923554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6D7F01C5" w14:textId="77777777" w:rsidR="000C4AB2" w:rsidRDefault="000C4AB2" w:rsidP="00923554">
      <w:pPr>
        <w:spacing w:after="0" w:line="276" w:lineRule="auto"/>
        <w:jc w:val="both"/>
        <w:rPr>
          <w:rFonts w:cstheme="minorHAnsi"/>
        </w:rPr>
      </w:pPr>
      <w:r w:rsidRPr="000C4AB2">
        <w:rPr>
          <w:rFonts w:cstheme="minorHAnsi"/>
        </w:rPr>
        <w:t xml:space="preserve">Endüstri Mühendisliği veya İşletme Mühendisliği alanlarından birinde lisans ve yüksek lisans derecesi, İktisat veya Ekonomi alanlarından birinde doktora ve doçentlik derecesine sahip olmak. </w:t>
      </w:r>
    </w:p>
    <w:p w14:paraId="00B58D82" w14:textId="7A3C11AD" w:rsidR="00923554" w:rsidRDefault="000C4AB2" w:rsidP="00923554">
      <w:pPr>
        <w:spacing w:after="0" w:line="276" w:lineRule="auto"/>
        <w:jc w:val="both"/>
        <w:rPr>
          <w:rFonts w:cstheme="minorHAnsi"/>
        </w:rPr>
      </w:pPr>
      <w:r w:rsidRPr="000C4AB2">
        <w:rPr>
          <w:rFonts w:cstheme="minorHAnsi"/>
        </w:rPr>
        <w:t>Yükseköğretim Kurulunca eşdeğerliliği kabul edilen bir sınavdan en az 85 dil puanı almış olmak.</w:t>
      </w:r>
    </w:p>
    <w:p w14:paraId="44737574" w14:textId="77777777" w:rsidR="000C4AB2" w:rsidRPr="00A24240" w:rsidRDefault="000C4AB2" w:rsidP="00923554">
      <w:pPr>
        <w:spacing w:after="0" w:line="276" w:lineRule="auto"/>
        <w:jc w:val="both"/>
        <w:rPr>
          <w:rFonts w:cstheme="minorHAnsi"/>
        </w:rPr>
      </w:pPr>
    </w:p>
    <w:p w14:paraId="4896BD30" w14:textId="1F689D2D" w:rsidR="00511253" w:rsidRPr="00511253" w:rsidRDefault="00511253" w:rsidP="00923554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0998BBD0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923554">
      <w:pPr>
        <w:spacing w:after="0" w:line="276" w:lineRule="auto"/>
        <w:jc w:val="both"/>
        <w:rPr>
          <w:rFonts w:cstheme="minorHAnsi"/>
        </w:rPr>
      </w:pPr>
    </w:p>
    <w:p w14:paraId="7E86BAF6" w14:textId="168A95CE" w:rsid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1B135C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45C923AD" w14:textId="77777777" w:rsidR="00923554" w:rsidRDefault="00923554" w:rsidP="00923554">
      <w:pPr>
        <w:spacing w:after="0" w:line="276" w:lineRule="auto"/>
        <w:jc w:val="both"/>
        <w:rPr>
          <w:rFonts w:cstheme="minorHAnsi"/>
        </w:rPr>
      </w:pPr>
    </w:p>
    <w:p w14:paraId="5F46421E" w14:textId="3CB596EE" w:rsidR="00FC2187" w:rsidRDefault="00FC2187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1B135C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923554">
        <w:rPr>
          <w:rFonts w:cstheme="minorHAnsi"/>
        </w:rPr>
        <w:t>.</w:t>
      </w:r>
    </w:p>
    <w:p w14:paraId="1C564AC0" w14:textId="77777777" w:rsidR="00923554" w:rsidRPr="0004543E" w:rsidRDefault="00923554" w:rsidP="00923554">
      <w:pPr>
        <w:spacing w:after="0" w:line="276" w:lineRule="auto"/>
        <w:jc w:val="both"/>
        <w:rPr>
          <w:rFonts w:cstheme="minorHAnsi"/>
        </w:rPr>
      </w:pPr>
    </w:p>
    <w:p w14:paraId="6F9D807E" w14:textId="1A9EBCD2" w:rsidR="00FC2187" w:rsidRPr="00B35662" w:rsidRDefault="00FC2187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1B135C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923554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4327"/>
    <w:rsid w:val="0004543E"/>
    <w:rsid w:val="00077B9D"/>
    <w:rsid w:val="000C4AB2"/>
    <w:rsid w:val="000F264A"/>
    <w:rsid w:val="001454C1"/>
    <w:rsid w:val="00183DFE"/>
    <w:rsid w:val="001B135C"/>
    <w:rsid w:val="002168DF"/>
    <w:rsid w:val="002B443A"/>
    <w:rsid w:val="00322E8D"/>
    <w:rsid w:val="003472C7"/>
    <w:rsid w:val="00396457"/>
    <w:rsid w:val="003D07C2"/>
    <w:rsid w:val="003E5D11"/>
    <w:rsid w:val="004606D4"/>
    <w:rsid w:val="004F2748"/>
    <w:rsid w:val="00511253"/>
    <w:rsid w:val="005B3719"/>
    <w:rsid w:val="005B3B0F"/>
    <w:rsid w:val="005C5C34"/>
    <w:rsid w:val="006026BD"/>
    <w:rsid w:val="006D46F0"/>
    <w:rsid w:val="007267C9"/>
    <w:rsid w:val="007C1643"/>
    <w:rsid w:val="0084266D"/>
    <w:rsid w:val="008C63E5"/>
    <w:rsid w:val="008D7C50"/>
    <w:rsid w:val="00923554"/>
    <w:rsid w:val="00932CD2"/>
    <w:rsid w:val="009B35FA"/>
    <w:rsid w:val="009F4FF9"/>
    <w:rsid w:val="00A02927"/>
    <w:rsid w:val="00A24240"/>
    <w:rsid w:val="00A6464C"/>
    <w:rsid w:val="00AB7FEF"/>
    <w:rsid w:val="00AE21B3"/>
    <w:rsid w:val="00B35662"/>
    <w:rsid w:val="00B52581"/>
    <w:rsid w:val="00B83832"/>
    <w:rsid w:val="00C92939"/>
    <w:rsid w:val="00CA36CD"/>
    <w:rsid w:val="00CE3A5B"/>
    <w:rsid w:val="00CE50EA"/>
    <w:rsid w:val="00D07CB8"/>
    <w:rsid w:val="00D4255D"/>
    <w:rsid w:val="00D6361B"/>
    <w:rsid w:val="00E22413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64</cp:revision>
  <dcterms:created xsi:type="dcterms:W3CDTF">2024-12-19T07:15:00Z</dcterms:created>
  <dcterms:modified xsi:type="dcterms:W3CDTF">2025-08-18T06:57:00Z</dcterms:modified>
</cp:coreProperties>
</file>